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CHOKSI MARY C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HANOVER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05/26/2022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1,363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WTM Director Share Award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Wesley C. Bell,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05/27/2022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5706" TargetMode="External"/><Relationship Id="rId4" Type="http://schemas.openxmlformats.org/officeDocument/2006/relationships/hyperlink" Target="http://www.sec.gov/cgi-bin/browse-edgar?action=getcompany&amp;CIK=000077686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534</Words>
  <CharactersWithSpaces>3354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